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74" w:rsidRPr="00062192" w:rsidRDefault="00354A74" w:rsidP="00354A74">
      <w:pPr>
        <w:shd w:val="clear" w:color="auto" w:fill="FFFFFF"/>
        <w:rPr>
          <w:rFonts w:ascii="Arial" w:hAnsi="Arial" w:cs="Arial"/>
          <w:color w:val="212529"/>
        </w:rPr>
      </w:pPr>
      <w:r w:rsidRPr="00354A74">
        <w:rPr>
          <w:rFonts w:ascii="Arial" w:hAnsi="Arial" w:cs="Arial"/>
          <w:color w:val="212529"/>
        </w:rPr>
        <w:t>Identificativo progetto:</w:t>
      </w:r>
      <w:r w:rsidR="00062192">
        <w:rPr>
          <w:rFonts w:ascii="Arial" w:hAnsi="Arial" w:cs="Arial"/>
          <w:color w:val="212529"/>
        </w:rPr>
        <w:t xml:space="preserve"> </w:t>
      </w:r>
      <w:r w:rsidRPr="00354A74">
        <w:rPr>
          <w:rFonts w:ascii="Kanit" w:hAnsi="Kanit"/>
          <w:color w:val="005FAB"/>
        </w:rPr>
        <w:t>M4C1I3.2-2022-961-P-21074</w:t>
      </w:r>
    </w:p>
    <w:p w:rsidR="00354A74" w:rsidRPr="00062192" w:rsidRDefault="00354A74" w:rsidP="00354A74">
      <w:pPr>
        <w:shd w:val="clear" w:color="auto" w:fill="FFFFFF"/>
        <w:rPr>
          <w:rFonts w:ascii="Arial" w:hAnsi="Arial" w:cs="Arial"/>
          <w:color w:val="212529"/>
        </w:rPr>
      </w:pPr>
      <w:r w:rsidRPr="00354A74">
        <w:rPr>
          <w:rFonts w:ascii="Arial" w:hAnsi="Arial" w:cs="Arial"/>
          <w:color w:val="212529"/>
        </w:rPr>
        <w:t>CUP:</w:t>
      </w:r>
      <w:r w:rsidR="00062192">
        <w:rPr>
          <w:rFonts w:ascii="Arial" w:hAnsi="Arial" w:cs="Arial"/>
          <w:color w:val="212529"/>
        </w:rPr>
        <w:t xml:space="preserve"> </w:t>
      </w:r>
      <w:bookmarkStart w:id="0" w:name="_GoBack"/>
      <w:bookmarkEnd w:id="0"/>
      <w:r w:rsidRPr="00354A74">
        <w:rPr>
          <w:rFonts w:ascii="Kanit" w:hAnsi="Kanit"/>
          <w:color w:val="005FAB"/>
        </w:rPr>
        <w:t>B94D23000260006</w:t>
      </w:r>
    </w:p>
    <w:p w:rsidR="00354A74" w:rsidRPr="00354A74" w:rsidRDefault="00354A74" w:rsidP="00354A74">
      <w:pPr>
        <w:shd w:val="clear" w:color="auto" w:fill="FFFFFF"/>
        <w:rPr>
          <w:rFonts w:ascii="Kanit" w:hAnsi="Kanit"/>
          <w:color w:val="005FAB"/>
        </w:rPr>
      </w:pPr>
    </w:p>
    <w:p w:rsidR="00F906EF" w:rsidRDefault="00F906EF" w:rsidP="00F906E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F906EF" w:rsidRDefault="00F906EF" w:rsidP="00F906E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F906EF" w:rsidRPr="00C20594" w:rsidRDefault="00F906EF" w:rsidP="00F906E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2D9DEF3" wp14:editId="2B4B0159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F906EF" w:rsidRDefault="00F906EF" w:rsidP="00F906E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F906EF" w:rsidRDefault="00F906EF" w:rsidP="00F906E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I.C. “Giovanni XXIII”</w:t>
      </w:r>
    </w:p>
    <w:p w:rsidR="00F906EF" w:rsidRDefault="00F906EF" w:rsidP="00F906E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Via Garibaldi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snc</w:t>
      </w:r>
      <w:proofErr w:type="spellEnd"/>
    </w:p>
    <w:p w:rsidR="00F906EF" w:rsidRDefault="00F906EF" w:rsidP="00F906E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00012 Guidonia Montecelio RM</w:t>
      </w:r>
    </w:p>
    <w:p w:rsidR="00F906EF" w:rsidRDefault="00062192" w:rsidP="00F906E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hyperlink r:id="rId6" w:history="1">
        <w:r w:rsidR="00F906EF" w:rsidRPr="00FB5860">
          <w:rPr>
            <w:rStyle w:val="Collegamentoipertestuale"/>
            <w:rFonts w:asciiTheme="minorHAnsi" w:eastAsiaTheme="minorEastAsia" w:hAnsiTheme="minorHAnsi" w:cstheme="minorHAnsi"/>
            <w:sz w:val="22"/>
            <w:szCs w:val="22"/>
          </w:rPr>
          <w:t>Rmic8dt00t@pec.istruzione.it</w:t>
        </w:r>
      </w:hyperlink>
    </w:p>
    <w:p w:rsidR="00F906EF" w:rsidRPr="00C20594" w:rsidRDefault="00F906EF" w:rsidP="00F906E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F906EF" w:rsidRPr="00C20594" w:rsidRDefault="00F906EF" w:rsidP="00F906E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F906EF" w:rsidRPr="00C20594" w:rsidRDefault="00F906EF" w:rsidP="00F906E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F906EF" w:rsidRPr="00C20594" w:rsidRDefault="00F906EF" w:rsidP="00F906E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F906EF" w:rsidRPr="00C20594" w:rsidRDefault="00F906EF" w:rsidP="00F906E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F906EF" w:rsidRPr="00C20594" w:rsidRDefault="00F906EF" w:rsidP="00F906E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F906EF" w:rsidRPr="00C20594" w:rsidRDefault="00F906EF" w:rsidP="00F906E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F906EF" w:rsidRPr="00C20594" w:rsidRDefault="00F906EF" w:rsidP="00F906EF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F906EF" w:rsidRPr="00C20594" w:rsidRDefault="00F906EF" w:rsidP="00F906EF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F906EF" w:rsidRPr="00C20594" w:rsidRDefault="00F906EF" w:rsidP="00F906E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F906EF" w:rsidRPr="00C20594" w:rsidTr="003B4DC3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F906EF" w:rsidRPr="00C20594" w:rsidRDefault="00F906EF" w:rsidP="003B4DC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F906EF" w:rsidRPr="00C20594" w:rsidRDefault="00F906EF" w:rsidP="003B4DC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F906EF" w:rsidRPr="00C20594" w:rsidTr="003B4DC3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06EF" w:rsidRDefault="00F906EF" w:rsidP="003B4DC3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N. 1 Progettista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06EF" w:rsidRPr="00C20594" w:rsidRDefault="00F906EF" w:rsidP="003B4DC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906EF" w:rsidRPr="00C20594" w:rsidTr="003B4DC3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06EF" w:rsidRPr="00C20594" w:rsidRDefault="00F906EF" w:rsidP="003B4DC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N: 1 Supporto tecnico operativo alla progettazione e all’allestimento degli ambienti e all’utilizzo e organizzazione ambienti </w:t>
            </w:r>
            <w:proofErr w:type="spellStart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setting</w:t>
            </w:r>
            <w:proofErr w:type="spellEnd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d’aula (riservato ai docenti della scuola primaria)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06EF" w:rsidRPr="00C20594" w:rsidRDefault="00F906EF" w:rsidP="003B4DC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906EF" w:rsidRPr="00C20594" w:rsidTr="003B4DC3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06EF" w:rsidRDefault="00F906EF" w:rsidP="003B4DC3">
            <w:pPr>
              <w:suppressAutoHyphens/>
              <w:spacing w:after="200"/>
              <w:mirrorIndents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N: 1 Supporto tecnico operativo alla progettazione e all’allestimento degli ambienti e all’utilizzo e organizzazione ambienti </w:t>
            </w:r>
            <w:proofErr w:type="spellStart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setting</w:t>
            </w:r>
            <w:proofErr w:type="spellEnd"/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d’aula (riservato ai docenti della scuola secondaria di primo grado)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06EF" w:rsidRPr="00C20594" w:rsidRDefault="00F906EF" w:rsidP="003B4DC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F906EF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906EF" w:rsidRPr="00C20594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F906EF" w:rsidRPr="00C20594" w:rsidRDefault="00F906EF" w:rsidP="00F906E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F906EF" w:rsidRPr="00C20594" w:rsidRDefault="00F906EF" w:rsidP="00F906E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F906EF" w:rsidRPr="00C20594" w:rsidRDefault="00F906EF" w:rsidP="00F906E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F906EF" w:rsidRPr="00C20594" w:rsidRDefault="00F906EF" w:rsidP="00F906EF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F906EF" w:rsidRPr="00C20594" w:rsidRDefault="00F906EF" w:rsidP="00F906EF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F906EF" w:rsidRPr="00EB52E0" w:rsidRDefault="00F906EF" w:rsidP="00F906E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F906EF" w:rsidRPr="00C20594" w:rsidRDefault="00F906EF" w:rsidP="00F906E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F906EF" w:rsidRPr="00C20594" w:rsidRDefault="00F906EF" w:rsidP="00F906EF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F906EF" w:rsidRPr="00C20594" w:rsidRDefault="00F906EF" w:rsidP="00F906EF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F906EF" w:rsidRDefault="00F906EF" w:rsidP="00F906E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F906EF" w:rsidRPr="00C20594" w:rsidRDefault="00F906EF" w:rsidP="00F906E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F906EF" w:rsidRPr="00C20594" w:rsidRDefault="00F906EF" w:rsidP="00F906E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F906EF" w:rsidRPr="00EB52E0" w:rsidRDefault="00F906EF" w:rsidP="00F906E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906EF" w:rsidRPr="005E1D00" w:rsidRDefault="00F906EF" w:rsidP="00F906E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F906EF" w:rsidRPr="005E1D00" w:rsidRDefault="00F906EF" w:rsidP="00F906EF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F906EF" w:rsidRPr="00C20594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F906EF" w:rsidRPr="00C20594" w:rsidRDefault="00F906EF" w:rsidP="00F906E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F906EF" w:rsidRPr="00C20594" w:rsidRDefault="00F906EF" w:rsidP="00F906E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F906EF" w:rsidRPr="00C20594" w:rsidRDefault="00F906EF" w:rsidP="00F906E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F906EF" w:rsidRPr="00C20594" w:rsidRDefault="00F906EF" w:rsidP="00F906EF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906EF" w:rsidRDefault="00F906EF" w:rsidP="00F906EF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906EF" w:rsidRPr="00C20594" w:rsidRDefault="00F906EF" w:rsidP="00F906EF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F906EF" w:rsidRPr="00C20594" w:rsidRDefault="00F906EF" w:rsidP="00F906E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F906EF" w:rsidRPr="00C20594" w:rsidRDefault="00F906EF" w:rsidP="00F906E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F906EF" w:rsidRPr="00C20594" w:rsidRDefault="00F906EF" w:rsidP="00F906E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F906EF" w:rsidRPr="00C20594" w:rsidRDefault="00F906EF" w:rsidP="00F906E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F906EF" w:rsidRPr="00C20594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906EF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906EF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906EF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F906EF" w:rsidRPr="00C20594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906EF" w:rsidRDefault="00F906EF" w:rsidP="00F906E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C90861" w:rsidRDefault="00062192"/>
    <w:sectPr w:rsidR="00C90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EF"/>
    <w:rsid w:val="00062192"/>
    <w:rsid w:val="00354A74"/>
    <w:rsid w:val="00671770"/>
    <w:rsid w:val="00D52F72"/>
    <w:rsid w:val="00F9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2349"/>
  <w15:chartTrackingRefBased/>
  <w15:docId w15:val="{402B2948-DB4C-4661-BBD2-43E7E37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0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90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t00t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2023-05-24T13:14:00Z</dcterms:created>
  <dcterms:modified xsi:type="dcterms:W3CDTF">2023-05-26T16:04:00Z</dcterms:modified>
</cp:coreProperties>
</file>